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C7235" w14:textId="77777777" w:rsidR="00F3263E" w:rsidRPr="00CF0FE5" w:rsidRDefault="00F3263E" w:rsidP="00F3263E">
      <w:pPr>
        <w:pStyle w:val="Heading1"/>
        <w:rPr>
          <w:rFonts w:ascii="Cambria" w:hAnsi="Cambria"/>
        </w:rPr>
      </w:pPr>
      <w:r w:rsidRPr="00CF0FE5">
        <w:rPr>
          <w:rFonts w:ascii="Cambria" w:hAnsi="Cambria"/>
        </w:rPr>
        <w:t>Other Resources</w:t>
      </w:r>
    </w:p>
    <w:p w14:paraId="636630AC" w14:textId="77777777" w:rsidR="00F3263E" w:rsidRPr="009753AC" w:rsidRDefault="00F3263E" w:rsidP="00F326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753AC">
        <w:rPr>
          <w:rFonts w:ascii="Times New Roman" w:hAnsi="Times New Roman" w:cs="Times New Roman"/>
        </w:rPr>
        <w:t>Complete cashier/CSR training program</w:t>
      </w:r>
    </w:p>
    <w:p w14:paraId="62661305" w14:textId="77777777" w:rsidR="00F3263E" w:rsidRPr="009753AC" w:rsidRDefault="00F3263E" w:rsidP="00F326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753AC">
        <w:rPr>
          <w:rFonts w:ascii="Times New Roman" w:hAnsi="Times New Roman" w:cs="Times New Roman"/>
        </w:rPr>
        <w:t>Employee handbook: Chapter 4</w:t>
      </w:r>
    </w:p>
    <w:p w14:paraId="00F48D2C" w14:textId="77777777" w:rsidR="00F3263E" w:rsidRPr="009753AC" w:rsidRDefault="00F3263E" w:rsidP="00F326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753AC">
        <w:rPr>
          <w:rFonts w:ascii="Times New Roman" w:hAnsi="Times New Roman" w:cs="Times New Roman"/>
        </w:rPr>
        <w:t>Video: “Bein</w:t>
      </w:r>
      <w:bookmarkStart w:id="0" w:name="_GoBack"/>
      <w:bookmarkEnd w:id="0"/>
      <w:r w:rsidRPr="009753AC">
        <w:rPr>
          <w:rFonts w:ascii="Times New Roman" w:hAnsi="Times New Roman" w:cs="Times New Roman"/>
        </w:rPr>
        <w:t>g Sensitive to Customers”</w:t>
      </w:r>
    </w:p>
    <w:p w14:paraId="35C3ECE4" w14:textId="13C9A336" w:rsidR="005A304D" w:rsidRPr="009753AC" w:rsidRDefault="00F3263E" w:rsidP="00F326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753AC">
        <w:rPr>
          <w:rFonts w:ascii="Times New Roman" w:hAnsi="Times New Roman" w:cs="Times New Roman"/>
        </w:rPr>
        <w:t>Special training: “Working with the Angry Customer” and “Problem-Solving for Unique Customer Issues”</w:t>
      </w:r>
    </w:p>
    <w:sectPr w:rsidR="005A304D" w:rsidRPr="00975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F7137"/>
    <w:multiLevelType w:val="hybridMultilevel"/>
    <w:tmpl w:val="14F0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3E"/>
    <w:rsid w:val="001038F4"/>
    <w:rsid w:val="005A304D"/>
    <w:rsid w:val="00766557"/>
    <w:rsid w:val="009753AC"/>
    <w:rsid w:val="00CF0FE5"/>
    <w:rsid w:val="00F3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AC0B"/>
  <w15:chartTrackingRefBased/>
  <w15:docId w15:val="{ED9643D2-4273-4753-9956-CD8F932E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6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6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3263E"/>
    <w:pPr>
      <w:spacing w:after="200" w:line="27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>Added to OneNote</Stage>
  </documentManagement>
</p:properties>
</file>

<file path=customXml/itemProps1.xml><?xml version="1.0" encoding="utf-8"?>
<ds:datastoreItem xmlns:ds="http://schemas.openxmlformats.org/officeDocument/2006/customXml" ds:itemID="{9C00EC30-4A22-4100-AB95-FDE32CD99011}"/>
</file>

<file path=customXml/itemProps2.xml><?xml version="1.0" encoding="utf-8"?>
<ds:datastoreItem xmlns:ds="http://schemas.openxmlformats.org/officeDocument/2006/customXml" ds:itemID="{DC262C8D-128E-4713-82C0-208DA80A0038}"/>
</file>

<file path=customXml/itemProps3.xml><?xml version="1.0" encoding="utf-8"?>
<ds:datastoreItem xmlns:ds="http://schemas.openxmlformats.org/officeDocument/2006/customXml" ds:itemID="{C8326F28-EB29-4F86-A9C7-D263E76EA5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2018-05-06T23:46:00Z</dcterms:created>
  <dcterms:modified xsi:type="dcterms:W3CDTF">2018-05-07T00:38:00Z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